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059D63C5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institutas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593A1B">
        <w:rPr>
          <w:rFonts w:ascii="Times New Roman" w:hAnsi="Times New Roman" w:cs="Times New Roman"/>
          <w:b/>
          <w:bCs/>
          <w:spacing w:val="-2"/>
          <w:sz w:val="22"/>
          <w:szCs w:val="22"/>
        </w:rPr>
        <w:t>Ramano spektometro</w:t>
      </w:r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pirkime</w:t>
      </w:r>
      <w:r w:rsidR="00613D5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P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sectPr w:rsidR="00EE367B" w:rsidRPr="00EE367B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20046B"/>
    <w:rsid w:val="00413EC7"/>
    <w:rsid w:val="00453191"/>
    <w:rsid w:val="00593A1B"/>
    <w:rsid w:val="00613D5B"/>
    <w:rsid w:val="00671172"/>
    <w:rsid w:val="006F67AD"/>
    <w:rsid w:val="00A67357"/>
    <w:rsid w:val="00AF4B0B"/>
    <w:rsid w:val="00C67CC0"/>
    <w:rsid w:val="00DC58BA"/>
    <w:rsid w:val="00E331E9"/>
    <w:rsid w:val="00E52CB2"/>
    <w:rsid w:val="00EE367B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1207</Words>
  <Characters>688</Characters>
  <Application>Microsoft Office Word</Application>
  <DocSecurity>0</DocSecurity>
  <Lines>5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7</cp:revision>
  <dcterms:created xsi:type="dcterms:W3CDTF">2026-05-21T04:23:00Z</dcterms:created>
  <dcterms:modified xsi:type="dcterms:W3CDTF">2026-05-22T11:35:00Z</dcterms:modified>
</cp:coreProperties>
</file>